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Wydzierżawiający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nazwa: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Dzierżawca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nazwa: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WEZWANIE DO ZAPŁATY CZYNSZU DZIERŻAWNEGO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 uprzedzeniem o zamiarze wypowiedzenia umowy dzierżawy (art. 703 Kodeksu cywilnego)</w:t>
      </w:r>
    </w:p>
    <w:p>
      <w:pPr>
        <w:spacing w:after="100" w:before="200" w:line="288"/>
      </w:pPr>
      <w:r>
        <w:t xml:space="preserve">Jako Wydzierżawiający na podstawie umowy dzierżawy zawartej w dniu ____________________ r., której przedmiotem są działki nr ______________________________ w obrębie ____________________, gmina ____________________, informuję, że zalega Pan/Pani z zapłatą czynszu dzierżawnego za następujące okresy: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600"/>
        <w:gridCol w:w="2600"/>
        <w:gridCol w:w="2530"/>
      </w:tblGrid>
      <w:tr>
        <w:trPr>
          <w:cantSplit/>
          <w:tblHeader/>
        </w:trPr>
        <w:tc>
          <w:tcPr>
            <w:tcW w:type="dxa" w:w="3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Okres płatności</w:t>
            </w:r>
          </w:p>
        </w:tc>
        <w:tc>
          <w:tcPr>
            <w:tcW w:type="dxa" w:w="2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Termin płatności z umowy</w:t>
            </w:r>
          </w:p>
        </w:tc>
        <w:tc>
          <w:tcPr>
            <w:tcW w:type="dxa" w:w="25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Kwota zaległa (zł)</w:t>
            </w:r>
          </w:p>
        </w:tc>
      </w:tr>
      <w:tr>
        <w:trPr>
          <w:cantSplit/>
          <w:trHeight w:val="36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3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20" w:before="160" w:line="288"/>
      </w:pPr>
      <w:r>
        <w:t xml:space="preserve">Wzywam do zapłaty zaległego czynszu w łącznej kwocie ____________ zł (słownie: ______________________________ złotych) w dodatkowym terminie </w:t>
      </w:r>
      <w:r>
        <w:rPr>
          <w:b/>
          <w:bCs/>
        </w:rPr>
        <w:t xml:space="preserve">trzech miesięcy</w:t>
      </w:r>
      <w:r>
        <w:t xml:space="preserve"> od dnia doręczenia tego pisma, przelewem na rachunek nr ______________________________________.</w:t>
      </w:r>
    </w:p>
    <w:p>
      <w:pPr>
        <w:spacing w:after="120" w:line="288"/>
      </w:pPr>
      <w:r>
        <w:rPr>
          <w:b/>
          <w:bCs/>
        </w:rPr>
        <w:t xml:space="preserve">Uprzedzam, że jeżeli zaległy czynsz nie zostanie zapłacony w tym terminie, wypowiem umowę dzierżawy bez zachowania terminów wypowiedzenia</w:t>
      </w:r>
      <w:r>
        <w:t xml:space="preserve"> na podstawie art. 703 Kodeksu cywilnego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§ ______ ust. ______ umowy.</w:t>
      </w:r>
    </w:p>
    <w:p>
      <w:pPr>
        <w:spacing w:after="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Zastrzegam prawo dochodzenia odsetek ustawowych za opóźnienie od każdej zaległej kwoty od dnia jej wymagalności.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Czynsz za kolejne okresy proszę płacić w terminach z umowy.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62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Wydzierżawiającego</w:t>
            </w:r>
          </w:p>
        </w:tc>
      </w:tr>
    </w:tbl>
    <w:p>
      <w:pPr>
        <w:spacing w:after="60"/>
      </w:pPr>
    </w:p>
    <w:p>
      <w:pPr>
        <w:spacing w:after="60" w:line="288"/>
      </w:pPr>
      <w:r>
        <w:rPr>
          <w:b/>
          <w:bCs/>
        </w:rPr>
        <w:t xml:space="preserve">Potwierdzenie odbioru</w:t>
      </w:r>
      <w:r>
        <w:t xml:space="preserve"> (gdy wezwanie jest doręczane osobiście)</w:t>
      </w:r>
    </w:p>
    <w:p>
      <w:pPr>
        <w:tabs>
          <w:tab w:val="right" w:pos="8730" w:leader="underscore"/>
        </w:tabs>
        <w:spacing w:after="0" w:before="200" w:line="288"/>
      </w:pPr>
      <w:r>
        <w:t xml:space="preserve">Potwierdzam odbiór wezwania w dniu ____________________ r.   Podpis Dzierżawcy: </w:t>
      </w:r>
      <w:r>
        <w:tab/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skutecznie wezwać dzierżawcę do zapłaty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Wezwanie z uprzedzeniem jest warunkiem wypowiedzenia dzierżawy z powodu zaległości. Bez niego wypowiedzenie na podstawie art. 703 Kodeksu cywilnego jest nieskuteczne.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Wezwanie możesz wysłać, gdy dzierżawca zalega z czynszem co najmniej za dwa pełne okresy płatności. Jeżeli czynsz jest płatny raz w roku, wystarczy zaległość dłuższa niż trzy miesiące.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Doręcz wezwanie listem poleconym za potwierdzeniem odbioru albo osobiście za pokwitowaniem. Trzymiesięczny termin do zapłaty biegnie od dnia doręczenia. Wpisz datę doręczenia do swoich notatek.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Jeżeli dzierżawca zapłaci całą zaległość w dodatkowym terminie, wypowiedzenie z art. 703 KC nie jest możliwe. Jeżeli nie zapłaci, po upływie terminu wyślij wypowiedzenie (wzór obok) i powołaj się w nim na to wezwanie.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Zaległy czynsz (za okres nie dłuższy niż rok) zabezpiecza ustawowe prawo zastawu na rzeczach ruchomych dzierżawcy wniesionych do przedmiotu dzierżawy, w tym na maszynach i innych rzeczach służących do prowadzenia gospodarstwa, jeżeli się tam znajdują (art. 670 w zw. z art. 694 i art. 701 KC).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Roszczenie o czynsz przedawnia się z upływem trzech lat, a termin kończy się z ostatnim dniem roku kalendarzowego (art. 118 KC). Samo wezwanie nie przerywa biegu przedawnienia; przerywa go np. pozew albo wniosek o zawezwanie do próby ugodowej.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Za opóźnienie w zapłacie możesz żądać odsetek ustawowych (art. 481 KC), nawet jeśli umowa ich nie przewiduje.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tdwb3urg44i_yh_l2eiza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Wezwanie do zapłaty czynszu dzierżawnego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wb3urg44i_yh_l2eiza" Type="http://schemas.openxmlformats.org/officeDocument/2006/relationships/hyperlink" Target="https://www.notalot.pl/wiedza/nieruchomosci/wzor-umowy-dzierzaw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zapłaty czynszu dzierżawnego — wzór</dc:title>
  <dc:subject>Wzór wezwania do zapłaty czynszu dzierżawnego z uprzedzeniem o wypowiedzeniu umowy dzierżawy (art. 703 KC)</dc:subject>
  <dc:creator>Notalot.pl</dc:creator>
  <cp:keywords>wezwanie do zapłaty czynszu dzierżawnego, zaległy czynsz dzierżawny, art. 703 kc, wypowiedzenie dzierżawy zaległości</cp:keywords>
  <dc:description>Wzór wezwania do zapłaty czynszu dzierżawnego z uprzedzeniem o wypowiedzeniu. Objaśnienia: https://www.notalot.pl/wiedza/nieruchomosci/wzor-umowy-dzierzawy/</dc:description>
  <cp:lastModifiedBy>Notalot.pl</cp:lastModifiedBy>
  <cp:revision>1</cp:revision>
  <dcterms:created xsi:type="dcterms:W3CDTF">2026-09-22T19:36:54.602Z</dcterms:created>
  <dcterms:modified xsi:type="dcterms:W3CDTF">2026-09-22T19:36:54.602Z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